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C5A96" w14:textId="77777777" w:rsidR="00F0153C" w:rsidRPr="001B4099" w:rsidRDefault="00DA54FB" w:rsidP="00DA54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4099">
        <w:rPr>
          <w:rFonts w:ascii="Times New Roman" w:hAnsi="Times New Roman" w:cs="Times New Roman"/>
          <w:b/>
          <w:sz w:val="48"/>
          <w:szCs w:val="48"/>
        </w:rPr>
        <w:t>SCHOOL BOARD ROLES AND RESPONSIBILITIES</w:t>
      </w:r>
    </w:p>
    <w:p w14:paraId="1B8C0788" w14:textId="77777777" w:rsidR="00DA54FB" w:rsidRPr="001B4099" w:rsidRDefault="00DA54FB" w:rsidP="00DA54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099">
        <w:rPr>
          <w:rFonts w:ascii="Times New Roman" w:hAnsi="Times New Roman" w:cs="Times New Roman"/>
          <w:b/>
          <w:sz w:val="32"/>
          <w:szCs w:val="32"/>
        </w:rPr>
        <w:t>December 14 &amp; 15, 2017</w:t>
      </w:r>
    </w:p>
    <w:p w14:paraId="6609BA7B" w14:textId="77777777" w:rsidR="00DA54FB" w:rsidRPr="001B4099" w:rsidRDefault="00DA54FB" w:rsidP="00DA54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099">
        <w:rPr>
          <w:rFonts w:ascii="Times New Roman" w:hAnsi="Times New Roman" w:cs="Times New Roman"/>
          <w:sz w:val="28"/>
          <w:szCs w:val="28"/>
        </w:rPr>
        <w:t xml:space="preserve">Lakota Nations Education Conference - </w:t>
      </w:r>
      <w:proofErr w:type="spellStart"/>
      <w:r w:rsidRPr="001B4099">
        <w:rPr>
          <w:rFonts w:ascii="Times New Roman" w:hAnsi="Times New Roman" w:cs="Times New Roman"/>
          <w:sz w:val="28"/>
          <w:szCs w:val="28"/>
        </w:rPr>
        <w:t>Ramkota</w:t>
      </w:r>
      <w:proofErr w:type="spellEnd"/>
      <w:r w:rsidRPr="001B4099">
        <w:rPr>
          <w:rFonts w:ascii="Times New Roman" w:hAnsi="Times New Roman" w:cs="Times New Roman"/>
          <w:sz w:val="28"/>
          <w:szCs w:val="28"/>
        </w:rPr>
        <w:t xml:space="preserve"> Inn – Rapid City, SD</w:t>
      </w:r>
    </w:p>
    <w:p w14:paraId="1E43E4DD" w14:textId="0E67FCE6" w:rsidR="00DA54FB" w:rsidRPr="001B4099" w:rsidRDefault="001B4099" w:rsidP="00DA5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Registration available on </w:t>
      </w:r>
      <w:hyperlink r:id="rId7" w:history="1">
        <w:r w:rsidR="00DA54FB" w:rsidRPr="001B4099">
          <w:rPr>
            <w:rStyle w:val="Hyperlink"/>
            <w:rFonts w:ascii="Times New Roman" w:hAnsi="Times New Roman" w:cs="Times New Roman"/>
            <w:sz w:val="28"/>
            <w:szCs w:val="28"/>
          </w:rPr>
          <w:t>www.lakotanationsconference.com</w:t>
        </w:r>
      </w:hyperlink>
    </w:p>
    <w:p w14:paraId="2DAFC682" w14:textId="77777777" w:rsidR="00DA54FB" w:rsidRPr="001B4099" w:rsidRDefault="00DA54FB" w:rsidP="00DA54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099">
        <w:rPr>
          <w:rFonts w:ascii="Times New Roman" w:hAnsi="Times New Roman" w:cs="Times New Roman"/>
          <w:sz w:val="28"/>
          <w:szCs w:val="28"/>
        </w:rPr>
        <w:t>Sponsored by Stronghold Education Development LLC and Native Touch LLC</w:t>
      </w:r>
    </w:p>
    <w:p w14:paraId="4B5F22FF" w14:textId="77777777" w:rsidR="00DA54FB" w:rsidRPr="001B4099" w:rsidRDefault="00DA54FB" w:rsidP="00DA54FB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099">
        <w:rPr>
          <w:rFonts w:ascii="Times New Roman" w:hAnsi="Times New Roman" w:cs="Times New Roman"/>
          <w:b/>
          <w:sz w:val="32"/>
          <w:szCs w:val="32"/>
        </w:rPr>
        <w:t>Presenters: Roger Bordeaux and Terry Albers</w:t>
      </w:r>
    </w:p>
    <w:p w14:paraId="5919B904" w14:textId="77777777" w:rsidR="00D034B1" w:rsidRPr="001B4099" w:rsidRDefault="00D034B1" w:rsidP="00DA54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4ADBBC26" w14:textId="77777777" w:rsidR="00DA54FB" w:rsidRPr="001B4099" w:rsidRDefault="00DA54FB" w:rsidP="006765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4099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6ACDD4A5" w14:textId="77777777" w:rsidR="006765F7" w:rsidRPr="001B4099" w:rsidRDefault="006765F7" w:rsidP="006765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63ABC9" w14:textId="77777777" w:rsidR="00DA54FB" w:rsidRPr="001B4099" w:rsidRDefault="00DA54FB" w:rsidP="00DA54FB">
      <w:pPr>
        <w:rPr>
          <w:rFonts w:ascii="Times New Roman" w:hAnsi="Times New Roman" w:cs="Times New Roman"/>
          <w:b/>
          <w:sz w:val="36"/>
          <w:szCs w:val="36"/>
        </w:rPr>
      </w:pPr>
      <w:r w:rsidRPr="001B4099">
        <w:rPr>
          <w:rFonts w:ascii="Times New Roman" w:hAnsi="Times New Roman" w:cs="Times New Roman"/>
          <w:b/>
          <w:sz w:val="28"/>
          <w:szCs w:val="28"/>
        </w:rPr>
        <w:tab/>
      </w:r>
      <w:r w:rsidRPr="001B4099">
        <w:rPr>
          <w:rFonts w:ascii="Times New Roman" w:hAnsi="Times New Roman" w:cs="Times New Roman"/>
          <w:b/>
          <w:sz w:val="36"/>
          <w:szCs w:val="36"/>
        </w:rPr>
        <w:t>Thursday December 14, 2017</w:t>
      </w:r>
    </w:p>
    <w:p w14:paraId="0BC222F4" w14:textId="77777777" w:rsidR="00DA54FB" w:rsidRPr="001B4099" w:rsidRDefault="00DA54FB" w:rsidP="00DA54FB">
      <w:pPr>
        <w:rPr>
          <w:rFonts w:ascii="Times New Roman" w:hAnsi="Times New Roman" w:cs="Times New Roman"/>
          <w:sz w:val="28"/>
          <w:szCs w:val="28"/>
        </w:rPr>
      </w:pPr>
      <w:r w:rsidRPr="001B4099">
        <w:rPr>
          <w:rFonts w:ascii="Times New Roman" w:hAnsi="Times New Roman" w:cs="Times New Roman"/>
          <w:sz w:val="28"/>
          <w:szCs w:val="28"/>
        </w:rPr>
        <w:t>9:00-11:45 AM</w:t>
      </w:r>
    </w:p>
    <w:p w14:paraId="31C39188" w14:textId="63C66ADD" w:rsidR="00DA54FB" w:rsidRPr="001B4099" w:rsidRDefault="00DA54FB" w:rsidP="006765F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099">
        <w:rPr>
          <w:rFonts w:ascii="Times New Roman" w:hAnsi="Times New Roman" w:cs="Times New Roman"/>
          <w:sz w:val="28"/>
          <w:szCs w:val="28"/>
        </w:rPr>
        <w:t xml:space="preserve">Develop and implement strategic plan including determining mission, vision, values, </w:t>
      </w:r>
      <w:r w:rsidR="00E32B35" w:rsidRPr="001B4099">
        <w:rPr>
          <w:rFonts w:ascii="Times New Roman" w:hAnsi="Times New Roman" w:cs="Times New Roman"/>
          <w:sz w:val="28"/>
          <w:szCs w:val="28"/>
        </w:rPr>
        <w:t>and essential student learnings</w:t>
      </w:r>
    </w:p>
    <w:p w14:paraId="36B2CC4C" w14:textId="77777777" w:rsidR="00DA54FB" w:rsidRPr="001B4099" w:rsidRDefault="00DA54FB" w:rsidP="006765F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099">
        <w:rPr>
          <w:rFonts w:ascii="Times New Roman" w:hAnsi="Times New Roman" w:cs="Times New Roman"/>
          <w:sz w:val="28"/>
          <w:szCs w:val="28"/>
        </w:rPr>
        <w:t>Evaluation of School Board</w:t>
      </w:r>
    </w:p>
    <w:p w14:paraId="04545ACD" w14:textId="77777777" w:rsidR="00DA54FB" w:rsidRPr="001B4099" w:rsidRDefault="00DA54FB" w:rsidP="006765F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099">
        <w:rPr>
          <w:rFonts w:ascii="Times New Roman" w:hAnsi="Times New Roman" w:cs="Times New Roman"/>
          <w:sz w:val="28"/>
          <w:szCs w:val="28"/>
        </w:rPr>
        <w:t>Select, support, and review performance of chief executive</w:t>
      </w:r>
    </w:p>
    <w:p w14:paraId="332C201F" w14:textId="77777777" w:rsidR="00DA54FB" w:rsidRPr="001B4099" w:rsidRDefault="00DA54FB" w:rsidP="006765F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099">
        <w:rPr>
          <w:rFonts w:ascii="Times New Roman" w:hAnsi="Times New Roman" w:cs="Times New Roman"/>
          <w:sz w:val="28"/>
          <w:szCs w:val="28"/>
        </w:rPr>
        <w:t>Evaluation of Superintendent</w:t>
      </w:r>
    </w:p>
    <w:p w14:paraId="3ED92133" w14:textId="77777777" w:rsidR="00DA54FB" w:rsidRPr="001B4099" w:rsidRDefault="00DA54FB" w:rsidP="006765F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099">
        <w:rPr>
          <w:rFonts w:ascii="Times New Roman" w:hAnsi="Times New Roman" w:cs="Times New Roman"/>
          <w:sz w:val="28"/>
          <w:szCs w:val="28"/>
        </w:rPr>
        <w:t>Approve and monitor programs and services</w:t>
      </w:r>
    </w:p>
    <w:p w14:paraId="2ADB767F" w14:textId="77777777" w:rsidR="00DA54FB" w:rsidRPr="001B4099" w:rsidRDefault="00DA54FB" w:rsidP="006765F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099">
        <w:rPr>
          <w:rFonts w:ascii="Times New Roman" w:hAnsi="Times New Roman" w:cs="Times New Roman"/>
          <w:sz w:val="28"/>
          <w:szCs w:val="28"/>
        </w:rPr>
        <w:t>Scenarios</w:t>
      </w:r>
    </w:p>
    <w:p w14:paraId="405DBF3A" w14:textId="77777777" w:rsidR="00DA54FB" w:rsidRPr="001B4099" w:rsidRDefault="00DA54FB" w:rsidP="00DA54FB">
      <w:pPr>
        <w:rPr>
          <w:rFonts w:ascii="Times New Roman" w:hAnsi="Times New Roman" w:cs="Times New Roman"/>
          <w:sz w:val="28"/>
          <w:szCs w:val="28"/>
        </w:rPr>
      </w:pPr>
    </w:p>
    <w:p w14:paraId="677DECC9" w14:textId="77777777" w:rsidR="00DA54FB" w:rsidRPr="001B4099" w:rsidRDefault="00DA54FB" w:rsidP="00DA54FB">
      <w:pPr>
        <w:rPr>
          <w:rFonts w:ascii="Times New Roman" w:hAnsi="Times New Roman" w:cs="Times New Roman"/>
          <w:sz w:val="28"/>
          <w:szCs w:val="28"/>
        </w:rPr>
      </w:pPr>
      <w:r w:rsidRPr="001B4099">
        <w:rPr>
          <w:rFonts w:ascii="Times New Roman" w:hAnsi="Times New Roman" w:cs="Times New Roman"/>
          <w:sz w:val="28"/>
          <w:szCs w:val="28"/>
        </w:rPr>
        <w:t>1:00-3:45 PM</w:t>
      </w:r>
    </w:p>
    <w:p w14:paraId="64F1B741" w14:textId="77777777" w:rsidR="00DA54FB" w:rsidRPr="001B4099" w:rsidRDefault="00DA54FB" w:rsidP="006765F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4099">
        <w:rPr>
          <w:rFonts w:ascii="Times New Roman" w:hAnsi="Times New Roman" w:cs="Times New Roman"/>
          <w:sz w:val="28"/>
          <w:szCs w:val="28"/>
        </w:rPr>
        <w:t>Obtain s</w:t>
      </w:r>
      <w:r w:rsidR="00D161FD" w:rsidRPr="001B4099">
        <w:rPr>
          <w:rFonts w:ascii="Times New Roman" w:hAnsi="Times New Roman" w:cs="Times New Roman"/>
          <w:sz w:val="28"/>
          <w:szCs w:val="28"/>
        </w:rPr>
        <w:t>u</w:t>
      </w:r>
      <w:r w:rsidRPr="001B4099">
        <w:rPr>
          <w:rFonts w:ascii="Times New Roman" w:hAnsi="Times New Roman" w:cs="Times New Roman"/>
          <w:sz w:val="28"/>
          <w:szCs w:val="28"/>
        </w:rPr>
        <w:t>ffi</w:t>
      </w:r>
      <w:r w:rsidR="00D161FD" w:rsidRPr="001B4099">
        <w:rPr>
          <w:rFonts w:ascii="Times New Roman" w:hAnsi="Times New Roman" w:cs="Times New Roman"/>
          <w:sz w:val="28"/>
          <w:szCs w:val="28"/>
        </w:rPr>
        <w:t>ci</w:t>
      </w:r>
      <w:r w:rsidRPr="001B4099">
        <w:rPr>
          <w:rFonts w:ascii="Times New Roman" w:hAnsi="Times New Roman" w:cs="Times New Roman"/>
          <w:sz w:val="28"/>
          <w:szCs w:val="28"/>
        </w:rPr>
        <w:t xml:space="preserve">ent resources and ensure effective resource management </w:t>
      </w:r>
    </w:p>
    <w:p w14:paraId="28102975" w14:textId="77777777" w:rsidR="00DA54FB" w:rsidRPr="001B4099" w:rsidRDefault="00DA54FB" w:rsidP="006765F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4099">
        <w:rPr>
          <w:rFonts w:ascii="Times New Roman" w:hAnsi="Times New Roman" w:cs="Times New Roman"/>
          <w:sz w:val="28"/>
          <w:szCs w:val="28"/>
        </w:rPr>
        <w:t>Develop structure and policies to support attaining of mission and goals</w:t>
      </w:r>
    </w:p>
    <w:p w14:paraId="0F13361D" w14:textId="77777777" w:rsidR="00DA54FB" w:rsidRPr="001B4099" w:rsidRDefault="00DA54FB" w:rsidP="006765F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4099">
        <w:rPr>
          <w:rFonts w:ascii="Times New Roman" w:hAnsi="Times New Roman" w:cs="Times New Roman"/>
          <w:sz w:val="28"/>
          <w:szCs w:val="28"/>
        </w:rPr>
        <w:t>Scenarios</w:t>
      </w:r>
    </w:p>
    <w:p w14:paraId="6F0FAA62" w14:textId="77777777" w:rsidR="00DA54FB" w:rsidRPr="001B4099" w:rsidRDefault="00DA54FB" w:rsidP="00DA54FB">
      <w:pPr>
        <w:rPr>
          <w:rFonts w:ascii="Times New Roman" w:hAnsi="Times New Roman" w:cs="Times New Roman"/>
          <w:sz w:val="28"/>
          <w:szCs w:val="28"/>
        </w:rPr>
      </w:pPr>
    </w:p>
    <w:p w14:paraId="4708661D" w14:textId="77777777" w:rsidR="00DA54FB" w:rsidRPr="001B4099" w:rsidRDefault="00DA54FB" w:rsidP="00DA54FB">
      <w:pPr>
        <w:rPr>
          <w:rFonts w:ascii="Times New Roman" w:hAnsi="Times New Roman" w:cs="Times New Roman"/>
          <w:b/>
          <w:sz w:val="36"/>
          <w:szCs w:val="36"/>
        </w:rPr>
      </w:pPr>
      <w:r w:rsidRPr="001B4099">
        <w:rPr>
          <w:rFonts w:ascii="Times New Roman" w:hAnsi="Times New Roman" w:cs="Times New Roman"/>
          <w:b/>
          <w:sz w:val="28"/>
          <w:szCs w:val="28"/>
        </w:rPr>
        <w:tab/>
      </w:r>
      <w:r w:rsidRPr="001B4099">
        <w:rPr>
          <w:rFonts w:ascii="Times New Roman" w:hAnsi="Times New Roman" w:cs="Times New Roman"/>
          <w:b/>
          <w:sz w:val="36"/>
          <w:szCs w:val="36"/>
        </w:rPr>
        <w:t>Friday December 15, 2017</w:t>
      </w:r>
    </w:p>
    <w:p w14:paraId="284251C2" w14:textId="77777777" w:rsidR="00DA54FB" w:rsidRPr="001B4099" w:rsidRDefault="00DA54FB" w:rsidP="00DA54FB">
      <w:pPr>
        <w:rPr>
          <w:rFonts w:ascii="Times New Roman" w:hAnsi="Times New Roman" w:cs="Times New Roman"/>
          <w:sz w:val="28"/>
          <w:szCs w:val="28"/>
        </w:rPr>
      </w:pPr>
      <w:r w:rsidRPr="001B4099">
        <w:rPr>
          <w:rFonts w:ascii="Times New Roman" w:hAnsi="Times New Roman" w:cs="Times New Roman"/>
          <w:sz w:val="28"/>
          <w:szCs w:val="28"/>
        </w:rPr>
        <w:t>9:00-11:45 AM</w:t>
      </w:r>
    </w:p>
    <w:p w14:paraId="1347568C" w14:textId="77777777" w:rsidR="00DA54FB" w:rsidRPr="001B4099" w:rsidRDefault="00DA54FB" w:rsidP="006765F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4099">
        <w:rPr>
          <w:rFonts w:ascii="Times New Roman" w:hAnsi="Times New Roman" w:cs="Times New Roman"/>
          <w:sz w:val="28"/>
          <w:szCs w:val="28"/>
        </w:rPr>
        <w:t>Enhance organization’s public image and involve the community</w:t>
      </w:r>
    </w:p>
    <w:p w14:paraId="32CFEEE2" w14:textId="77777777" w:rsidR="00DA54FB" w:rsidRPr="001B4099" w:rsidRDefault="00DA54FB" w:rsidP="006765F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4099">
        <w:rPr>
          <w:rFonts w:ascii="Times New Roman" w:hAnsi="Times New Roman" w:cs="Times New Roman"/>
          <w:sz w:val="28"/>
          <w:szCs w:val="28"/>
        </w:rPr>
        <w:t>Organize itself so board operates efficiently and legally</w:t>
      </w:r>
    </w:p>
    <w:p w14:paraId="6E0C2C84" w14:textId="77777777" w:rsidR="00DA54FB" w:rsidRPr="001B4099" w:rsidRDefault="00DA54FB" w:rsidP="006765F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4099">
        <w:rPr>
          <w:rFonts w:ascii="Times New Roman" w:hAnsi="Times New Roman" w:cs="Times New Roman"/>
          <w:sz w:val="28"/>
          <w:szCs w:val="28"/>
        </w:rPr>
        <w:t>Scenarios</w:t>
      </w:r>
    </w:p>
    <w:p w14:paraId="6414AAAE" w14:textId="77777777" w:rsidR="00DA54FB" w:rsidRPr="001B4099" w:rsidRDefault="00DA54FB" w:rsidP="00DA54FB">
      <w:pPr>
        <w:rPr>
          <w:rFonts w:ascii="Times New Roman" w:hAnsi="Times New Roman" w:cs="Times New Roman"/>
        </w:rPr>
      </w:pPr>
    </w:p>
    <w:p w14:paraId="07E4B041" w14:textId="77777777" w:rsidR="00DA54FB" w:rsidRPr="001B4099" w:rsidRDefault="00DA54FB">
      <w:pPr>
        <w:rPr>
          <w:rFonts w:ascii="Times New Roman" w:hAnsi="Times New Roman" w:cs="Times New Roman"/>
        </w:rPr>
      </w:pPr>
    </w:p>
    <w:sectPr w:rsidR="00DA54FB" w:rsidRPr="001B4099" w:rsidSect="00390A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C5C6E" w14:textId="77777777" w:rsidR="00EE4973" w:rsidRDefault="00EE4973" w:rsidP="001B4099">
      <w:r>
        <w:separator/>
      </w:r>
    </w:p>
  </w:endnote>
  <w:endnote w:type="continuationSeparator" w:id="0">
    <w:p w14:paraId="778B1E67" w14:textId="77777777" w:rsidR="00EE4973" w:rsidRDefault="00EE4973" w:rsidP="001B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321" w14:textId="4BF4C194" w:rsidR="001B4099" w:rsidRDefault="001B4099">
    <w:pPr>
      <w:pStyle w:val="Footer"/>
    </w:pPr>
    <w:r>
      <w:t>Coincides with LNI Tournaments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10916" w14:textId="77777777" w:rsidR="00EE4973" w:rsidRDefault="00EE4973" w:rsidP="001B4099">
      <w:r>
        <w:separator/>
      </w:r>
    </w:p>
  </w:footnote>
  <w:footnote w:type="continuationSeparator" w:id="0">
    <w:p w14:paraId="38D9B931" w14:textId="77777777" w:rsidR="00EE4973" w:rsidRDefault="00EE4973" w:rsidP="001B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30D7F"/>
    <w:multiLevelType w:val="hybridMultilevel"/>
    <w:tmpl w:val="DED07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8493D"/>
    <w:multiLevelType w:val="hybridMultilevel"/>
    <w:tmpl w:val="B76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4FB4"/>
    <w:multiLevelType w:val="hybridMultilevel"/>
    <w:tmpl w:val="FAB8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02D14"/>
    <w:multiLevelType w:val="hybridMultilevel"/>
    <w:tmpl w:val="07084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B14B2"/>
    <w:multiLevelType w:val="hybridMultilevel"/>
    <w:tmpl w:val="609EE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04C66"/>
    <w:multiLevelType w:val="hybridMultilevel"/>
    <w:tmpl w:val="51689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FB"/>
    <w:rsid w:val="00045D4C"/>
    <w:rsid w:val="001B4099"/>
    <w:rsid w:val="00390AC6"/>
    <w:rsid w:val="006765F7"/>
    <w:rsid w:val="00D034B1"/>
    <w:rsid w:val="00D161FD"/>
    <w:rsid w:val="00DA54FB"/>
    <w:rsid w:val="00E32B35"/>
    <w:rsid w:val="00EE4973"/>
    <w:rsid w:val="00F0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6B8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4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099"/>
  </w:style>
  <w:style w:type="paragraph" w:styleId="Footer">
    <w:name w:val="footer"/>
    <w:basedOn w:val="Normal"/>
    <w:link w:val="FooterChar"/>
    <w:uiPriority w:val="99"/>
    <w:unhideWhenUsed/>
    <w:rsid w:val="001B4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kotanationsconference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Jo Gibbons</dc:creator>
  <cp:keywords/>
  <dc:description/>
  <cp:lastModifiedBy>Terrie Jo Gibbons</cp:lastModifiedBy>
  <cp:revision>2</cp:revision>
  <dcterms:created xsi:type="dcterms:W3CDTF">2017-11-15T15:44:00Z</dcterms:created>
  <dcterms:modified xsi:type="dcterms:W3CDTF">2017-11-15T16:21:00Z</dcterms:modified>
</cp:coreProperties>
</file>